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7B993" w14:textId="77777777" w:rsidR="00931A70" w:rsidRDefault="00931A70" w:rsidP="009768D6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中南财经政法大学2</w:t>
      </w:r>
      <w:r>
        <w:rPr>
          <w:rFonts w:ascii="华文中宋" w:eastAsia="华文中宋" w:hAnsi="华文中宋"/>
          <w:b/>
          <w:kern w:val="0"/>
          <w:sz w:val="32"/>
          <w:szCs w:val="32"/>
        </w:rPr>
        <w:t>019-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2020学年“中南好青年”评选</w:t>
      </w:r>
    </w:p>
    <w:p w14:paraId="5227364F" w14:textId="0C4242E4" w:rsidR="00931A70" w:rsidRPr="00783881" w:rsidRDefault="00931A70" w:rsidP="00931A70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</w:t>
      </w:r>
      <w:r>
        <w:rPr>
          <w:rFonts w:ascii="华文中宋" w:eastAsia="华文中宋" w:hAnsi="华文中宋" w:hint="eastAsia"/>
          <w:b/>
          <w:sz w:val="32"/>
          <w:szCs w:val="32"/>
        </w:rPr>
        <w:t>学生</w:t>
      </w:r>
      <w:r>
        <w:rPr>
          <w:rFonts w:ascii="华文中宋" w:eastAsia="华文中宋" w:hAnsi="华文中宋" w:hint="eastAsia"/>
          <w:b/>
          <w:sz w:val="32"/>
          <w:szCs w:val="32"/>
        </w:rPr>
        <w:t>用表）</w:t>
      </w:r>
      <w:bookmarkStart w:id="0" w:name="_GoBack"/>
      <w:bookmarkEnd w:id="0"/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366500" w14:paraId="2EAAF63E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7E613B4D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 w14:paraId="732CE325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1C12EB1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1CD2AE4D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59756FA0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09483B0C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330E00B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3B3F5A81" w14:textId="77777777" w:rsidR="00366500" w:rsidRDefault="00366500">
            <w:pPr>
              <w:spacing w:line="240" w:lineRule="auto"/>
              <w:jc w:val="center"/>
            </w:pPr>
          </w:p>
          <w:p w14:paraId="087FECC5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366500" w14:paraId="5A57C803" w14:textId="77777777">
        <w:trPr>
          <w:cantSplit/>
          <w:trHeight w:val="627"/>
          <w:jc w:val="center"/>
        </w:trPr>
        <w:tc>
          <w:tcPr>
            <w:tcW w:w="1462" w:type="dxa"/>
            <w:vAlign w:val="center"/>
          </w:tcPr>
          <w:p w14:paraId="6FB57699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1F93AFC3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7FCAA021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1B6E1F75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6AB97C94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68ED38FE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FB05272" w14:textId="77777777" w:rsidR="00366500" w:rsidRDefault="00366500">
            <w:pPr>
              <w:spacing w:line="240" w:lineRule="auto"/>
            </w:pPr>
          </w:p>
        </w:tc>
      </w:tr>
      <w:tr w:rsidR="00366500" w14:paraId="0D3E6E6E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74A10ACE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756" w:type="dxa"/>
            <w:gridSpan w:val="2"/>
            <w:vAlign w:val="center"/>
          </w:tcPr>
          <w:p w14:paraId="61287A5E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68EB59F6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2555" w:type="dxa"/>
            <w:gridSpan w:val="2"/>
            <w:vAlign w:val="center"/>
          </w:tcPr>
          <w:p w14:paraId="27E72F33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6B0A8287" w14:textId="77777777" w:rsidR="00366500" w:rsidRDefault="00366500">
            <w:pPr>
              <w:spacing w:line="240" w:lineRule="auto"/>
            </w:pPr>
          </w:p>
        </w:tc>
      </w:tr>
      <w:tr w:rsidR="00366500" w14:paraId="138A5D58" w14:textId="77777777">
        <w:trPr>
          <w:trHeight w:val="466"/>
          <w:jc w:val="center"/>
        </w:trPr>
        <w:tc>
          <w:tcPr>
            <w:tcW w:w="1462" w:type="dxa"/>
            <w:vAlign w:val="center"/>
          </w:tcPr>
          <w:p w14:paraId="2F1F2F54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5A677A49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4ECB3B61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65B1D18D" w14:textId="77777777" w:rsidR="00366500" w:rsidRDefault="00366500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71C0FBD7" w14:textId="77777777" w:rsidR="00366500" w:rsidRDefault="00366500">
            <w:pPr>
              <w:spacing w:line="240" w:lineRule="auto"/>
            </w:pPr>
          </w:p>
        </w:tc>
      </w:tr>
      <w:tr w:rsidR="00366500" w14:paraId="524C2B86" w14:textId="77777777">
        <w:trPr>
          <w:trHeight w:val="6694"/>
          <w:jc w:val="center"/>
        </w:trPr>
        <w:tc>
          <w:tcPr>
            <w:tcW w:w="1462" w:type="dxa"/>
            <w:vAlign w:val="center"/>
          </w:tcPr>
          <w:p w14:paraId="3E2BC4B9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 w14:paraId="3026B930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  <w:sz w:val="2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参评个人的基本情况、先进事迹和突出表现，不少于300字，事迹简介和典型事迹材料另附）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589B20F5" w14:textId="77777777" w:rsidR="00366500" w:rsidRDefault="00366500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:rsidR="00366500" w14:paraId="5A85C070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4F2E8952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4757003B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6FB0B16B" w14:textId="77777777" w:rsidR="00366500" w:rsidRDefault="00366500">
            <w:pPr>
              <w:spacing w:line="240" w:lineRule="auto"/>
            </w:pPr>
          </w:p>
          <w:p w14:paraId="78373E9D" w14:textId="11060494" w:rsidR="00366500" w:rsidRDefault="00366500">
            <w:pPr>
              <w:spacing w:line="240" w:lineRule="auto"/>
            </w:pPr>
          </w:p>
          <w:p w14:paraId="2EEA6713" w14:textId="71811E6A" w:rsidR="00E67526" w:rsidRDefault="00E67526">
            <w:pPr>
              <w:spacing w:line="240" w:lineRule="auto"/>
            </w:pPr>
          </w:p>
          <w:p w14:paraId="0178B289" w14:textId="77777777" w:rsidR="00E67526" w:rsidRDefault="00E67526">
            <w:pPr>
              <w:spacing w:line="240" w:lineRule="auto"/>
            </w:pPr>
          </w:p>
          <w:p w14:paraId="4FE9E1BC" w14:textId="77777777" w:rsidR="00366500" w:rsidRDefault="00555FC1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366500" w14:paraId="2C6CAB0C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58346C0B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6E21B64A" w14:textId="77777777" w:rsidR="00366500" w:rsidRDefault="00555FC1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1E5B1BFD" w14:textId="77777777" w:rsidR="00366500" w:rsidRDefault="00366500">
            <w:pPr>
              <w:spacing w:line="240" w:lineRule="auto"/>
            </w:pPr>
          </w:p>
          <w:p w14:paraId="284D69FD" w14:textId="0E65E626" w:rsidR="00366500" w:rsidRDefault="00366500">
            <w:pPr>
              <w:spacing w:line="240" w:lineRule="auto"/>
            </w:pPr>
          </w:p>
          <w:p w14:paraId="763AF201" w14:textId="77777777" w:rsidR="00E67526" w:rsidRDefault="00E67526">
            <w:pPr>
              <w:spacing w:line="240" w:lineRule="auto"/>
            </w:pPr>
          </w:p>
          <w:p w14:paraId="27B3811B" w14:textId="77777777" w:rsidR="00366500" w:rsidRDefault="00555FC1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5FEAB4B6" w14:textId="77777777" w:rsidR="00366500" w:rsidRDefault="00366500"/>
    <w:sectPr w:rsidR="003665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51BDF" w14:textId="77777777" w:rsidR="00263A15" w:rsidRDefault="00263A15" w:rsidP="00931A70">
      <w:pPr>
        <w:spacing w:line="240" w:lineRule="auto"/>
      </w:pPr>
      <w:r>
        <w:separator/>
      </w:r>
    </w:p>
  </w:endnote>
  <w:endnote w:type="continuationSeparator" w:id="0">
    <w:p w14:paraId="161B9596" w14:textId="77777777" w:rsidR="00263A15" w:rsidRDefault="00263A15" w:rsidP="00931A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7A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49019" w14:textId="77777777" w:rsidR="00263A15" w:rsidRDefault="00263A15" w:rsidP="00931A70">
      <w:pPr>
        <w:spacing w:line="240" w:lineRule="auto"/>
      </w:pPr>
      <w:r>
        <w:separator/>
      </w:r>
    </w:p>
  </w:footnote>
  <w:footnote w:type="continuationSeparator" w:id="0">
    <w:p w14:paraId="394C9CD7" w14:textId="77777777" w:rsidR="00263A15" w:rsidRDefault="00263A15" w:rsidP="00931A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988"/>
    <w:rsid w:val="00263A15"/>
    <w:rsid w:val="002E2988"/>
    <w:rsid w:val="00366500"/>
    <w:rsid w:val="00415D44"/>
    <w:rsid w:val="00555FC1"/>
    <w:rsid w:val="006B34C1"/>
    <w:rsid w:val="00931A70"/>
    <w:rsid w:val="009842F4"/>
    <w:rsid w:val="00A805E1"/>
    <w:rsid w:val="00E67526"/>
    <w:rsid w:val="464A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A08F8"/>
  <w15:docId w15:val="{2B6F5EE4-92E1-4D95-9CA5-830288DB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89FC3D-9915-4922-9241-99440E21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HP</cp:lastModifiedBy>
  <cp:revision>6</cp:revision>
  <dcterms:created xsi:type="dcterms:W3CDTF">2017-11-08T09:03:00Z</dcterms:created>
  <dcterms:modified xsi:type="dcterms:W3CDTF">2020-03-18T04:00:00Z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